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B65" w14:textId="77777777" w:rsidR="00C0730E" w:rsidRDefault="00C0730E" w:rsidP="00C0730E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件：</w:t>
      </w:r>
    </w:p>
    <w:p w14:paraId="76150586" w14:textId="77777777" w:rsidR="00CC3F7C" w:rsidRDefault="00C0730E" w:rsidP="00C0730E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28"/>
        </w:rPr>
        <w:t>“</w:t>
      </w:r>
      <w:r w:rsidR="005B7DDC" w:rsidRPr="005B7DDC">
        <w:rPr>
          <w:rFonts w:ascii="黑体" w:eastAsia="黑体" w:hAnsi="黑体" w:hint="eastAsia"/>
          <w:b/>
          <w:sz w:val="32"/>
          <w:szCs w:val="28"/>
        </w:rPr>
        <w:t>「碳达峰碳中和」政策、路径</w:t>
      </w:r>
      <w:r w:rsidR="00CC3F7C">
        <w:rPr>
          <w:rFonts w:ascii="黑体" w:eastAsia="黑体" w:hAnsi="黑体" w:hint="eastAsia"/>
          <w:b/>
          <w:sz w:val="32"/>
          <w:szCs w:val="28"/>
        </w:rPr>
        <w:t>、</w:t>
      </w:r>
      <w:r w:rsidR="005B7DDC" w:rsidRPr="005B7DDC">
        <w:rPr>
          <w:rFonts w:ascii="黑体" w:eastAsia="黑体" w:hAnsi="黑体" w:hint="eastAsia"/>
          <w:b/>
          <w:sz w:val="32"/>
          <w:szCs w:val="28"/>
        </w:rPr>
        <w:t>机制</w:t>
      </w:r>
      <w:r w:rsidR="00CC3F7C">
        <w:rPr>
          <w:rFonts w:ascii="黑体" w:eastAsia="黑体" w:hAnsi="黑体" w:hint="eastAsia"/>
          <w:b/>
          <w:sz w:val="32"/>
          <w:szCs w:val="28"/>
        </w:rPr>
        <w:t>和产业机会</w:t>
      </w:r>
      <w:r w:rsidR="00CC3F7C">
        <w:rPr>
          <w:rFonts w:ascii="黑体" w:eastAsia="黑体" w:hAnsi="黑体" w:hint="eastAsia"/>
          <w:b/>
          <w:sz w:val="32"/>
          <w:szCs w:val="28"/>
        </w:rPr>
        <w:t>”</w:t>
      </w:r>
    </w:p>
    <w:p w14:paraId="34818AFA" w14:textId="6F825573" w:rsidR="00C0730E" w:rsidRDefault="005B7DDC" w:rsidP="00C0730E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5B7DDC">
        <w:rPr>
          <w:rFonts w:ascii="黑体" w:eastAsia="黑体" w:hAnsi="黑体" w:hint="eastAsia"/>
          <w:b/>
          <w:sz w:val="32"/>
          <w:szCs w:val="28"/>
        </w:rPr>
        <w:t>专题培训</w:t>
      </w:r>
    </w:p>
    <w:p w14:paraId="68BD75E2" w14:textId="77777777" w:rsidR="00C0730E" w:rsidRDefault="00C0730E" w:rsidP="00C0730E">
      <w:pPr>
        <w:spacing w:afterLines="50" w:after="156" w:line="360" w:lineRule="auto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报 名 回 执 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0"/>
        <w:gridCol w:w="2160"/>
        <w:gridCol w:w="2340"/>
      </w:tblGrid>
      <w:tr w:rsidR="00C0730E" w14:paraId="1D01F60E" w14:textId="77777777" w:rsidTr="00C0730E">
        <w:trPr>
          <w:cantSplit/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4082" w14:textId="77777777" w:rsidR="00C0730E" w:rsidRDefault="00C0730E">
            <w:pPr>
              <w:spacing w:line="36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A29" w14:textId="77777777" w:rsidR="00C0730E" w:rsidRDefault="00C0730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 w:rsidR="005B7DDC" w14:paraId="25C4FBEE" w14:textId="77777777" w:rsidTr="00FA1DCE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6668" w14:textId="77777777" w:rsidR="005B7DDC" w:rsidRDefault="005B7DDC" w:rsidP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参会人员姓名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735B" w14:textId="77777777" w:rsidR="005B7DDC" w:rsidRDefault="005B7DDC" w:rsidP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4027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E6B1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</w:tr>
      <w:tr w:rsidR="005B7DDC" w14:paraId="0427CA7E" w14:textId="77777777" w:rsidTr="001A05B5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508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6E5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181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230" w14:textId="77777777" w:rsidR="005B7DDC" w:rsidRDefault="005B7DDC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5B7DDC" w14:paraId="3A98E935" w14:textId="77777777" w:rsidTr="001323FA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917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C5C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0CA" w14:textId="77777777" w:rsidR="005B7DDC" w:rsidRDefault="005B7DD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987" w14:textId="77777777" w:rsidR="005B7DDC" w:rsidRDefault="005B7DDC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0730E" w14:paraId="1FDA7761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BDEC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费用总额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06A3" w14:textId="77777777" w:rsidR="00C0730E" w:rsidRDefault="00C0730E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仟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拾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元整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小写：</w:t>
            </w:r>
            <w:r>
              <w:rPr>
                <w:rFonts w:eastAsia="黑体" w:hint="eastAsia"/>
                <w:bCs/>
                <w:sz w:val="24"/>
              </w:rPr>
              <w:t>￥</w:t>
            </w:r>
          </w:p>
        </w:tc>
      </w:tr>
      <w:tr w:rsidR="00C0730E" w14:paraId="205005F7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87C0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增值税专用发票开票信息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D7B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称：</w:t>
            </w:r>
          </w:p>
          <w:p w14:paraId="29AC2B29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纳税人识别号：</w:t>
            </w:r>
          </w:p>
          <w:p w14:paraId="4D009591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行：</w:t>
            </w:r>
          </w:p>
          <w:p w14:paraId="2A76B511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号：</w:t>
            </w:r>
          </w:p>
          <w:p w14:paraId="270D1B67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址：</w:t>
            </w:r>
          </w:p>
          <w:p w14:paraId="3CE10A2C" w14:textId="77777777" w:rsidR="00C0730E" w:rsidRDefault="00C0730E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话：</w:t>
            </w:r>
          </w:p>
        </w:tc>
      </w:tr>
      <w:tr w:rsidR="00C0730E" w14:paraId="5FFD8135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F40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邮寄地址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EC6" w14:textId="77777777" w:rsidR="00C0730E" w:rsidRDefault="00C073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0730E" w14:paraId="2CCBF3F1" w14:textId="77777777" w:rsidTr="00C0730E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BFB3" w14:textId="77777777" w:rsidR="00C0730E" w:rsidRDefault="00C0730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9A7" w14:textId="77777777" w:rsidR="00C0730E" w:rsidRDefault="00C0730E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62608B46" w14:textId="77777777" w:rsidR="00C0730E" w:rsidRDefault="00C0730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14:paraId="275A3387" w14:textId="77777777" w:rsidR="00C0730E" w:rsidRDefault="00C0730E" w:rsidP="00C0730E">
      <w:pPr>
        <w:rPr>
          <w:rFonts w:ascii="Times New Roman" w:eastAsia="仿宋_GB2312" w:hAnsi="Times New Roman" w:cs="Times New Roman"/>
          <w:color w:val="000000"/>
          <w:sz w:val="24"/>
          <w:szCs w:val="28"/>
        </w:rPr>
      </w:pPr>
    </w:p>
    <w:p w14:paraId="4A7786C0" w14:textId="77777777" w:rsidR="00C0730E" w:rsidRDefault="00C0730E" w:rsidP="00C0730E">
      <w:pPr>
        <w:rPr>
          <w:rFonts w:ascii="Times New Roman" w:eastAsia="仿宋_GB2312" w:hAnsi="Times New Roman" w:cs="Times New Roman"/>
          <w:color w:val="000000"/>
          <w:sz w:val="24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增值税专用发票开票信息请务必正确填写。</w:t>
      </w:r>
    </w:p>
    <w:p w14:paraId="6679633E" w14:textId="4B6366A8" w:rsidR="005002CB" w:rsidRPr="00C0730E" w:rsidRDefault="00C0730E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请最晚于</w:t>
      </w:r>
      <w:r w:rsidR="005B7DDC">
        <w:rPr>
          <w:rFonts w:ascii="Times New Roman" w:eastAsia="仿宋_GB2312" w:hAnsi="Times New Roman" w:cs="Times New Roman"/>
          <w:color w:val="000000"/>
          <w:sz w:val="24"/>
          <w:szCs w:val="28"/>
        </w:rPr>
        <w:t>2022</w:t>
      </w:r>
      <w:r w:rsidR="005B7DDC">
        <w:rPr>
          <w:rFonts w:ascii="Times New Roman" w:eastAsia="仿宋_GB2312" w:hAnsi="Times New Roman" w:cs="Times New Roman"/>
          <w:color w:val="000000"/>
          <w:sz w:val="24"/>
          <w:szCs w:val="28"/>
        </w:rPr>
        <w:t>年</w:t>
      </w:r>
      <w:r w:rsidR="00CC3F7C">
        <w:rPr>
          <w:rFonts w:ascii="Times New Roman" w:eastAsia="仿宋_GB2312" w:hAnsi="Times New Roman" w:cs="Times New Roman"/>
          <w:color w:val="000000"/>
          <w:sz w:val="24"/>
          <w:szCs w:val="28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月</w:t>
      </w:r>
      <w:r w:rsidR="00CC3F7C">
        <w:rPr>
          <w:rFonts w:ascii="Times New Roman" w:eastAsia="仿宋_GB2312" w:hAnsi="Times New Roman" w:cs="Times New Roman"/>
          <w:color w:val="000000"/>
          <w:sz w:val="24"/>
          <w:szCs w:val="28"/>
        </w:rPr>
        <w:t>12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日前将此回执表发送至</w:t>
      </w:r>
      <w:r w:rsidR="00CC3F7C" w:rsidRPr="00CC3F7C">
        <w:rPr>
          <w:rFonts w:ascii="Times New Roman" w:eastAsia="仿宋_GB2312" w:hAnsi="Times New Roman" w:cs="Times New Roman"/>
          <w:color w:val="000000"/>
          <w:sz w:val="24"/>
          <w:szCs w:val="28"/>
        </w:rPr>
        <w:t>jianghaojie@eesia.cn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8"/>
        </w:rPr>
        <w:t>。</w:t>
      </w:r>
    </w:p>
    <w:sectPr w:rsidR="005002CB" w:rsidRPr="00C0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95F4" w14:textId="77777777" w:rsidR="0083607C" w:rsidRDefault="0083607C" w:rsidP="005B7DDC">
      <w:r>
        <w:separator/>
      </w:r>
    </w:p>
  </w:endnote>
  <w:endnote w:type="continuationSeparator" w:id="0">
    <w:p w14:paraId="6377FCB2" w14:textId="77777777" w:rsidR="0083607C" w:rsidRDefault="0083607C" w:rsidP="005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3F1B" w14:textId="77777777" w:rsidR="0083607C" w:rsidRDefault="0083607C" w:rsidP="005B7DDC">
      <w:r>
        <w:separator/>
      </w:r>
    </w:p>
  </w:footnote>
  <w:footnote w:type="continuationSeparator" w:id="0">
    <w:p w14:paraId="3A0E835D" w14:textId="77777777" w:rsidR="0083607C" w:rsidRDefault="0083607C" w:rsidP="005B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6"/>
    <w:rsid w:val="005002CB"/>
    <w:rsid w:val="005B7DDC"/>
    <w:rsid w:val="006F464B"/>
    <w:rsid w:val="0078126C"/>
    <w:rsid w:val="00796931"/>
    <w:rsid w:val="0083607C"/>
    <w:rsid w:val="00C0730E"/>
    <w:rsid w:val="00C177C6"/>
    <w:rsid w:val="00C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BBBD"/>
  <w15:chartTrackingRefBased/>
  <w15:docId w15:val="{A6C9AF46-9DC3-4FEB-B37C-4839854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Sinopec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刘旭辉</dc:creator>
  <cp:keywords/>
  <dc:description/>
  <cp:lastModifiedBy>jianghj2012@gmail.com</cp:lastModifiedBy>
  <cp:revision>6</cp:revision>
  <dcterms:created xsi:type="dcterms:W3CDTF">2017-07-04T01:46:00Z</dcterms:created>
  <dcterms:modified xsi:type="dcterms:W3CDTF">2022-03-25T09:34:00Z</dcterms:modified>
</cp:coreProperties>
</file>